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6C4F" w14:textId="77777777" w:rsidR="00CF1562" w:rsidRDefault="00CF1562" w:rsidP="00CF1562">
      <w:pPr>
        <w:widowControl/>
        <w:wordWrap/>
        <w:autoSpaceDE/>
        <w:autoSpaceDN/>
        <w:spacing w:after="0" w:line="240" w:lineRule="auto"/>
        <w:jc w:val="center"/>
        <w:rPr>
          <w:rFonts w:ascii="HY견명조" w:eastAsia="HY견명조" w:hAnsi="굴림" w:cs="굴림"/>
          <w:b/>
          <w:bCs/>
          <w:kern w:val="0"/>
          <w:sz w:val="30"/>
          <w:szCs w:val="30"/>
        </w:rPr>
      </w:pPr>
      <w:r w:rsidRPr="00CF1562">
        <w:rPr>
          <w:rFonts w:ascii="HY견명조" w:eastAsia="HY견명조" w:hAnsi="굴림" w:cs="굴림" w:hint="eastAsia"/>
          <w:b/>
          <w:bCs/>
          <w:kern w:val="0"/>
          <w:sz w:val="30"/>
          <w:szCs w:val="30"/>
        </w:rPr>
        <w:t>한국간담췌외과학회 참가경비지원 신청서</w:t>
      </w:r>
    </w:p>
    <w:p w14:paraId="4133080A" w14:textId="77777777" w:rsidR="00CF1562" w:rsidRPr="00CF1562" w:rsidRDefault="00CF1562" w:rsidP="00CF1562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3029"/>
        <w:gridCol w:w="1628"/>
        <w:gridCol w:w="2799"/>
      </w:tblGrid>
      <w:tr w:rsidR="00CF1562" w:rsidRPr="00CF1562" w14:paraId="399C336D" w14:textId="77777777" w:rsidTr="00CF1562">
        <w:trPr>
          <w:trHeight w:val="624"/>
        </w:trPr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C82C57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59F519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1CA4B7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영 문 성 명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E7B1C9" w14:textId="77777777" w:rsidR="00CF1562" w:rsidRPr="00CF1562" w:rsidRDefault="00CF1562" w:rsidP="00CF1562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3B99E6B1" w14:textId="77777777" w:rsidTr="00CF1562">
        <w:trPr>
          <w:trHeight w:val="624"/>
        </w:trPr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6DBA6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951181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CD670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전공 및 직위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F5E688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CF1562" w:rsidRPr="00CF1562" w14:paraId="67543E8F" w14:textId="77777777" w:rsidTr="00CF1562">
        <w:trPr>
          <w:trHeight w:val="624"/>
        </w:trPr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33F4B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면 허 번 호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40A15E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7B8186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졸 업 년 도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249427" w14:textId="77777777" w:rsidR="00CF1562" w:rsidRPr="00CF1562" w:rsidRDefault="00CF1562" w:rsidP="00CF1562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2A134398" w14:textId="77777777" w:rsidTr="00CF1562">
        <w:trPr>
          <w:trHeight w:val="624"/>
        </w:trPr>
        <w:tc>
          <w:tcPr>
            <w:tcW w:w="21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F0DC1A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주소 및 연락처</w:t>
            </w:r>
          </w:p>
        </w:tc>
        <w:tc>
          <w:tcPr>
            <w:tcW w:w="7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38975B" w14:textId="77777777" w:rsidR="00CF1562" w:rsidRPr="00CF1562" w:rsidRDefault="00CF1562" w:rsidP="00CF1562">
            <w:pPr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근무처 주소</w:t>
            </w:r>
          </w:p>
        </w:tc>
      </w:tr>
      <w:tr w:rsidR="00CF1562" w:rsidRPr="00CF1562" w14:paraId="0202BC26" w14:textId="77777777" w:rsidTr="00CF1562">
        <w:trPr>
          <w:trHeight w:val="6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14E746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F94616" w14:textId="77777777" w:rsidR="00CF1562" w:rsidRPr="00CF1562" w:rsidRDefault="00CF1562" w:rsidP="00CF1562">
            <w:pPr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Cs w:val="20"/>
              </w:rPr>
              <w:t>E-mail:</w:t>
            </w:r>
          </w:p>
        </w:tc>
      </w:tr>
      <w:tr w:rsidR="00CF1562" w:rsidRPr="00CF1562" w14:paraId="14EE94BF" w14:textId="77777777" w:rsidTr="00CF1562">
        <w:trPr>
          <w:trHeight w:val="6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89E8C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E7492A" w14:textId="77777777" w:rsidR="00CF1562" w:rsidRPr="00CF1562" w:rsidRDefault="00CF1562" w:rsidP="00CF1562">
            <w:pPr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Cs w:val="20"/>
              </w:rPr>
              <w:t>:</w:t>
            </w:r>
          </w:p>
        </w:tc>
      </w:tr>
    </w:tbl>
    <w:p w14:paraId="1FCD179D" w14:textId="77777777" w:rsidR="00CF1562" w:rsidRPr="00CF1562" w:rsidRDefault="00CF1562" w:rsidP="00CF1562">
      <w:pPr>
        <w:spacing w:after="0" w:line="384" w:lineRule="auto"/>
        <w:textAlignment w:val="baseline"/>
        <w:rPr>
          <w:rFonts w:ascii="바탕" w:eastAsia="한컴바탕" w:hAnsi="굴림" w:cs="굴림"/>
          <w:color w:val="000000"/>
          <w:kern w:val="0"/>
          <w:szCs w:val="20"/>
        </w:rPr>
      </w:pPr>
    </w:p>
    <w:p w14:paraId="1A0FACAB" w14:textId="77777777" w:rsidR="00CF1562" w:rsidRPr="00CF1562" w:rsidRDefault="00CF1562" w:rsidP="001D2B5D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 xml:space="preserve">2. </w:t>
      </w:r>
      <w:r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참가학회</w:t>
      </w:r>
    </w:p>
    <w:tbl>
      <w:tblPr>
        <w:tblOverlap w:val="never"/>
        <w:tblW w:w="96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3112"/>
        <w:gridCol w:w="1625"/>
        <w:gridCol w:w="2820"/>
      </w:tblGrid>
      <w:tr w:rsidR="00CF1562" w:rsidRPr="00CF1562" w14:paraId="5F5F4DD0" w14:textId="77777777" w:rsidTr="00CF1562">
        <w:trPr>
          <w:trHeight w:val="602"/>
        </w:trPr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5FCC4C" w14:textId="6C003A32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학회</w:t>
            </w:r>
            <w:r w:rsidR="00CC36C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2D77F3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CF1562" w:rsidRPr="00CF1562" w14:paraId="37AAB358" w14:textId="77777777" w:rsidTr="00CF1562">
        <w:trPr>
          <w:trHeight w:val="602"/>
        </w:trPr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3908AA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개최장소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0E5560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EE01C5" w14:textId="77777777" w:rsidR="00CF1562" w:rsidRPr="00CF1562" w:rsidRDefault="00CF1562" w:rsidP="00CF156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개최기간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C69765" w14:textId="77777777" w:rsidR="00CF1562" w:rsidRPr="00CF1562" w:rsidRDefault="00CF1562" w:rsidP="00CF156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6F735BC0" w14:textId="77777777" w:rsidTr="00CF1562">
        <w:trPr>
          <w:trHeight w:val="602"/>
        </w:trPr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AF038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7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27DDC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연자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좌장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( ), 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발표자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-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저자 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( ), 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공저자 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</w:tr>
      <w:tr w:rsidR="00CF1562" w:rsidRPr="00CF1562" w14:paraId="5EC72612" w14:textId="77777777" w:rsidTr="00CF1562">
        <w:trPr>
          <w:trHeight w:val="602"/>
        </w:trPr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93D3C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신청 순위</w:t>
            </w:r>
          </w:p>
        </w:tc>
        <w:tc>
          <w:tcPr>
            <w:tcW w:w="7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2F687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순위 </w:t>
            </w:r>
            <w:proofErr w:type="gramStart"/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2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순위 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( ) 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Cs w:val="20"/>
              </w:rPr>
              <w:t>1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개 초록에 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Cs w:val="20"/>
              </w:rPr>
              <w:t>2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명 지원 시 표시</w:t>
            </w:r>
          </w:p>
        </w:tc>
      </w:tr>
      <w:tr w:rsidR="00CF1562" w:rsidRPr="00CF1562" w14:paraId="60275482" w14:textId="77777777" w:rsidTr="00CF1562">
        <w:trPr>
          <w:trHeight w:val="790"/>
        </w:trPr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0C6B0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발표형식</w:t>
            </w:r>
          </w:p>
        </w:tc>
        <w:tc>
          <w:tcPr>
            <w:tcW w:w="7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72303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구연 </w:t>
            </w:r>
            <w:proofErr w:type="gramStart"/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, E-Poster ( ) </w:t>
            </w:r>
          </w:p>
          <w:p w14:paraId="13AFF3C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6"/>
                <w:szCs w:val="16"/>
              </w:rPr>
              <w:t>* E-Poster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의 경우 발표자만 지원 가능</w:t>
            </w:r>
          </w:p>
        </w:tc>
      </w:tr>
      <w:tr w:rsidR="00CF1562" w:rsidRPr="00CF1562" w14:paraId="23DA4E02" w14:textId="77777777" w:rsidTr="00CF1562">
        <w:trPr>
          <w:trHeight w:val="602"/>
        </w:trPr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E1E2C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C6E20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8EF7B5F" w14:textId="77777777" w:rsidR="00CF1562" w:rsidRPr="00CF1562" w:rsidRDefault="00CF1562" w:rsidP="00CF1562">
      <w:pPr>
        <w:snapToGrid w:val="0"/>
        <w:spacing w:after="0" w:line="36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p w14:paraId="665C9A6A" w14:textId="77777777" w:rsidR="00E974CE" w:rsidRDefault="00E974CE" w:rsidP="00CF1562"/>
    <w:p w14:paraId="099CC979" w14:textId="3CE5DDB1" w:rsidR="00CF1562" w:rsidRPr="00CF1562" w:rsidRDefault="001D2B5D" w:rsidP="001D2B5D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바탕" w:hAnsi="굴림" w:cs="굴림"/>
          <w:b/>
          <w:bCs/>
          <w:color w:val="000000"/>
          <w:kern w:val="0"/>
          <w:sz w:val="22"/>
        </w:rPr>
        <w:t>3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 xml:space="preserve">. </w:t>
      </w:r>
      <w:r w:rsidR="00CF1562"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한국간담췌외과학회 임원 및 위원 활동 경력</w:t>
      </w:r>
    </w:p>
    <w:p w14:paraId="5EE9EF30" w14:textId="77777777" w:rsidR="00CF1562" w:rsidRPr="00CF1562" w:rsidRDefault="00CF1562" w:rsidP="00CF1562">
      <w:pPr>
        <w:snapToGrid w:val="0"/>
        <w:spacing w:after="0" w:line="36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p w14:paraId="4F89E22C" w14:textId="77777777" w:rsidR="00CF1562" w:rsidRPr="00CF1562" w:rsidRDefault="00CF1562" w:rsidP="00CF1562">
      <w:pPr>
        <w:snapToGrid w:val="0"/>
        <w:spacing w:after="0" w:line="36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9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3762"/>
        <w:gridCol w:w="3757"/>
      </w:tblGrid>
      <w:tr w:rsidR="00CF1562" w:rsidRPr="00CF1562" w14:paraId="755FF6B8" w14:textId="77777777" w:rsidTr="00CF1562">
        <w:trPr>
          <w:trHeight w:val="663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B694BD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74FFF0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학회명</w:t>
            </w:r>
            <w:proofErr w:type="spellEnd"/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8B559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활동 내용</w:t>
            </w:r>
          </w:p>
        </w:tc>
      </w:tr>
      <w:tr w:rsidR="00CF1562" w:rsidRPr="00CF1562" w14:paraId="5088B13B" w14:textId="77777777" w:rsidTr="00CF1562">
        <w:trPr>
          <w:trHeight w:val="663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88E1C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49C57E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2A298C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4D8BDE23" w14:textId="77777777" w:rsidTr="00CF1562">
        <w:trPr>
          <w:trHeight w:val="663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04085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BFC3C5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C64D2F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6BF026D7" w14:textId="77777777" w:rsidTr="00CF1562">
        <w:trPr>
          <w:trHeight w:val="663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D5CB4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E4C94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0A51C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69F8BFBE" w14:textId="77777777" w:rsidTr="00CF1562">
        <w:trPr>
          <w:trHeight w:val="663"/>
        </w:trPr>
        <w:tc>
          <w:tcPr>
            <w:tcW w:w="2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0F075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9A14A3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167E5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6E0BF75" w14:textId="77777777" w:rsidR="00CF1562" w:rsidRPr="00CF1562" w:rsidRDefault="00CF1562" w:rsidP="00CF1562">
      <w:pPr>
        <w:snapToGrid w:val="0"/>
        <w:spacing w:after="0" w:line="360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2"/>
        </w:rPr>
      </w:pPr>
    </w:p>
    <w:p w14:paraId="29B682B8" w14:textId="77777777" w:rsidR="001D2B5D" w:rsidRDefault="001D2B5D" w:rsidP="001D2B5D">
      <w:pPr>
        <w:snapToGrid w:val="0"/>
        <w:spacing w:after="0" w:line="240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2"/>
        </w:rPr>
      </w:pPr>
    </w:p>
    <w:p w14:paraId="771DA066" w14:textId="39F29121" w:rsidR="00CF1562" w:rsidRPr="00CF1562" w:rsidRDefault="001D2B5D" w:rsidP="001D2B5D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바탕" w:hAnsi="굴림" w:cs="굴림"/>
          <w:b/>
          <w:bCs/>
          <w:color w:val="000000"/>
          <w:kern w:val="0"/>
          <w:sz w:val="22"/>
        </w:rPr>
        <w:lastRenderedPageBreak/>
        <w:t>4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 xml:space="preserve">. </w:t>
      </w:r>
      <w:r w:rsidR="00CF1562"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 xml:space="preserve">한국간담췌외과학회 주최 학술대회 참석 현황 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>(</w:t>
      </w:r>
      <w:r w:rsidR="00CF1562"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춘계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 xml:space="preserve">, </w:t>
      </w:r>
      <w:r w:rsidR="00CF1562"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추계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>, ISTS)</w:t>
      </w:r>
    </w:p>
    <w:p w14:paraId="469F7266" w14:textId="77777777" w:rsidR="00CF1562" w:rsidRPr="00CF1562" w:rsidRDefault="00CF1562" w:rsidP="00CF1562">
      <w:pPr>
        <w:snapToGrid w:val="0"/>
        <w:spacing w:after="0" w:line="36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p w14:paraId="6DF48AF1" w14:textId="77777777" w:rsidR="00CF1562" w:rsidRPr="00CF1562" w:rsidRDefault="00CF1562" w:rsidP="00CF1562">
      <w:pPr>
        <w:snapToGrid w:val="0"/>
        <w:spacing w:after="0" w:line="36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9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1558"/>
        <w:gridCol w:w="2480"/>
        <w:gridCol w:w="1304"/>
      </w:tblGrid>
      <w:tr w:rsidR="00CF1562" w:rsidRPr="00CF1562" w14:paraId="4E7DC571" w14:textId="77777777" w:rsidTr="00CF1562">
        <w:trPr>
          <w:trHeight w:val="565"/>
        </w:trPr>
        <w:tc>
          <w:tcPr>
            <w:tcW w:w="4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83423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학술대회명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907C8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개최일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05BEC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759910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참석 구분</w:t>
            </w:r>
          </w:p>
        </w:tc>
      </w:tr>
      <w:tr w:rsidR="00CF1562" w:rsidRPr="00CF1562" w14:paraId="776F6999" w14:textId="77777777" w:rsidTr="00CF1562">
        <w:trPr>
          <w:trHeight w:val="565"/>
        </w:trPr>
        <w:tc>
          <w:tcPr>
            <w:tcW w:w="4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0C569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62D730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E641B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73542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6"/>
                <w:kern w:val="0"/>
                <w:sz w:val="16"/>
                <w:szCs w:val="16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spacing w:val="-26"/>
                <w:kern w:val="0"/>
                <w:sz w:val="16"/>
                <w:szCs w:val="16"/>
              </w:rPr>
              <w:t>연자</w:t>
            </w:r>
            <w:r w:rsidRPr="00CF1562">
              <w:rPr>
                <w:rFonts w:ascii="바탕" w:eastAsia="바탕" w:hAnsi="굴림" w:cs="굴림"/>
                <w:color w:val="000000"/>
                <w:spacing w:val="-26"/>
                <w:kern w:val="0"/>
                <w:sz w:val="16"/>
                <w:szCs w:val="16"/>
              </w:rPr>
              <w:t>/</w:t>
            </w:r>
            <w:r w:rsidRPr="00CF1562">
              <w:rPr>
                <w:rFonts w:ascii="바탕" w:eastAsia="바탕" w:hAnsi="바탕" w:cs="굴림" w:hint="eastAsia"/>
                <w:color w:val="000000"/>
                <w:spacing w:val="-26"/>
                <w:kern w:val="0"/>
                <w:sz w:val="16"/>
                <w:szCs w:val="16"/>
              </w:rPr>
              <w:t>패널</w:t>
            </w:r>
            <w:r w:rsidRPr="00CF1562">
              <w:rPr>
                <w:rFonts w:ascii="바탕" w:eastAsia="바탕" w:hAnsi="굴림" w:cs="굴림"/>
                <w:color w:val="000000"/>
                <w:spacing w:val="-26"/>
                <w:kern w:val="0"/>
                <w:sz w:val="16"/>
                <w:szCs w:val="16"/>
              </w:rPr>
              <w:t>/</w:t>
            </w:r>
            <w:r w:rsidRPr="00CF1562">
              <w:rPr>
                <w:rFonts w:ascii="바탕" w:eastAsia="바탕" w:hAnsi="바탕" w:cs="굴림" w:hint="eastAsia"/>
                <w:color w:val="000000"/>
                <w:spacing w:val="-26"/>
                <w:kern w:val="0"/>
                <w:sz w:val="16"/>
                <w:szCs w:val="16"/>
              </w:rPr>
              <w:t>참가자</w:t>
            </w:r>
          </w:p>
        </w:tc>
      </w:tr>
      <w:tr w:rsidR="00CF1562" w:rsidRPr="00CF1562" w14:paraId="1423147F" w14:textId="77777777" w:rsidTr="00CF1562">
        <w:trPr>
          <w:trHeight w:val="565"/>
        </w:trPr>
        <w:tc>
          <w:tcPr>
            <w:tcW w:w="4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331D3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F408D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04F03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81017D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51AAAA7F" w14:textId="77777777" w:rsidTr="00CF1562">
        <w:trPr>
          <w:trHeight w:val="565"/>
        </w:trPr>
        <w:tc>
          <w:tcPr>
            <w:tcW w:w="4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D5F7D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91092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19238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744C9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5B954AE4" w14:textId="77777777" w:rsidTr="00CF1562">
        <w:trPr>
          <w:trHeight w:val="565"/>
        </w:trPr>
        <w:tc>
          <w:tcPr>
            <w:tcW w:w="4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5BB716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8B7E8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81584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24A33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5C6882F9" w14:textId="77777777" w:rsidTr="00CF1562">
        <w:trPr>
          <w:trHeight w:val="564"/>
        </w:trPr>
        <w:tc>
          <w:tcPr>
            <w:tcW w:w="4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67009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8E930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AC064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7ABB1A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4A99C9B0" w14:textId="77777777" w:rsidTr="00CF1562">
        <w:trPr>
          <w:trHeight w:val="564"/>
        </w:trPr>
        <w:tc>
          <w:tcPr>
            <w:tcW w:w="4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7582F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2D3FDA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F7620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78FD4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8DB3B8F" w14:textId="77777777" w:rsidR="00CF1562" w:rsidRPr="00CF1562" w:rsidRDefault="00CF1562" w:rsidP="00CF1562">
      <w:pPr>
        <w:snapToGrid w:val="0"/>
        <w:spacing w:after="0" w:line="240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2"/>
        </w:rPr>
      </w:pPr>
    </w:p>
    <w:p w14:paraId="5D888F86" w14:textId="5F74D64E" w:rsidR="00CF1562" w:rsidRPr="00CF1562" w:rsidRDefault="001D2B5D" w:rsidP="00CF1562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바탕" w:hAnsi="굴림" w:cs="굴림"/>
          <w:b/>
          <w:bCs/>
          <w:color w:val="000000"/>
          <w:kern w:val="0"/>
          <w:sz w:val="22"/>
        </w:rPr>
        <w:t>5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 xml:space="preserve">. </w:t>
      </w:r>
      <w:r w:rsidR="00CF1562"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 xml:space="preserve">한국간담췌외과학회 개최 학술대회 발표 현황 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>(</w:t>
      </w:r>
      <w:r w:rsidR="00CF1562"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춘계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 xml:space="preserve">, </w:t>
      </w:r>
      <w:r w:rsidR="00CF1562"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추계</w:t>
      </w:r>
      <w:r w:rsidR="00CF1562"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>, ISTS)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5076"/>
        <w:gridCol w:w="1340"/>
        <w:gridCol w:w="1908"/>
      </w:tblGrid>
      <w:tr w:rsidR="00CF1562" w:rsidRPr="00CF1562" w14:paraId="3124930A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F6F8D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연도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B474C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F0734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구연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포스터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83FA43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발표자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공동연구자</w:t>
            </w:r>
          </w:p>
        </w:tc>
      </w:tr>
      <w:tr w:rsidR="00CF1562" w:rsidRPr="00CF1562" w14:paraId="300DD279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29B10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798E45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53CB67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AEFC32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19DD9DD3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502A4D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73843F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A5282D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02FE2A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046B66D0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FC7833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9C207C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96F45C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2959EC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45BF5440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53F64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1AFA65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04EC47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E935BD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226320E8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0FE4C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C7A138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80CAC5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EFB0EC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1194496D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F22F9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185607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A8F76D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28E2DE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0B0642C5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D187D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55AB50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99CBDE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2EE4A3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69BCA4BF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3C354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D53ACA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3D283C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3D38E7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0C4CBF50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092163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5278F4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F70600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AE1448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74E7C988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54198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645C75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3BDDA1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B23D55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5AEC37EC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2B56B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AADBD6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C0787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DAFB6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625D0C85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2A42D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52C70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A98B9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5C0C9F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68CB21ED" w14:textId="77777777" w:rsidTr="00CF1562">
        <w:trPr>
          <w:trHeight w:val="618"/>
        </w:trPr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B64593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97EA86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0CF38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E6EAD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3E15E4F" w14:textId="77777777" w:rsidR="00CF1562" w:rsidRPr="00CC36C9" w:rsidRDefault="00CF1562" w:rsidP="00CC36C9">
      <w:pPr>
        <w:spacing w:line="240" w:lineRule="auto"/>
        <w:jc w:val="right"/>
        <w:rPr>
          <w:rFonts w:ascii="바탕" w:eastAsia="바탕" w:hAnsi="바탕" w:cs="굴림"/>
          <w:kern w:val="0"/>
          <w:sz w:val="22"/>
        </w:rPr>
      </w:pPr>
      <w:r w:rsidRPr="00CC36C9">
        <w:rPr>
          <w:rFonts w:ascii="굴림" w:eastAsia="바탕" w:hAnsi="굴림" w:cs="굴림"/>
          <w:kern w:val="0"/>
          <w:sz w:val="22"/>
        </w:rPr>
        <w:t>*</w:t>
      </w:r>
      <w:r w:rsidRPr="00CC36C9">
        <w:rPr>
          <w:rFonts w:ascii="바탕" w:eastAsia="바탕" w:hAnsi="바탕" w:cs="굴림" w:hint="eastAsia"/>
          <w:kern w:val="0"/>
          <w:sz w:val="22"/>
        </w:rPr>
        <w:t>연관학회 주관의 개별학회 발표 건 제외</w:t>
      </w:r>
    </w:p>
    <w:p w14:paraId="7D58C063" w14:textId="77777777" w:rsidR="00CF1562" w:rsidRPr="00CF1562" w:rsidRDefault="00CF1562" w:rsidP="001D2B5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lastRenderedPageBreak/>
        <w:t xml:space="preserve">7. </w:t>
      </w:r>
      <w:proofErr w:type="spellStart"/>
      <w:r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한국간담췌외과학회지</w:t>
      </w:r>
      <w:proofErr w:type="spellEnd"/>
      <w:r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 xml:space="preserve"> 게재 논문</w:t>
      </w:r>
    </w:p>
    <w:p w14:paraId="50D99B69" w14:textId="77777777" w:rsidR="00CF1562" w:rsidRPr="00CF1562" w:rsidRDefault="00CF1562" w:rsidP="00CF1562">
      <w:pPr>
        <w:snapToGrid w:val="0"/>
        <w:spacing w:after="0" w:line="36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p w14:paraId="472BF851" w14:textId="77777777" w:rsidR="00CF1562" w:rsidRPr="00CF1562" w:rsidRDefault="00CF1562" w:rsidP="00CF1562">
      <w:pPr>
        <w:snapToGrid w:val="0"/>
        <w:spacing w:after="0" w:line="36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1376"/>
        <w:gridCol w:w="786"/>
        <w:gridCol w:w="517"/>
        <w:gridCol w:w="419"/>
        <w:gridCol w:w="817"/>
        <w:gridCol w:w="922"/>
      </w:tblGrid>
      <w:tr w:rsidR="00CF1562" w:rsidRPr="00CF1562" w14:paraId="5CDFC723" w14:textId="77777777" w:rsidTr="00CF1562">
        <w:trPr>
          <w:trHeight w:val="856"/>
        </w:trPr>
        <w:tc>
          <w:tcPr>
            <w:tcW w:w="5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E207D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논문제목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541A87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원저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종설</w:t>
            </w: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증례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8A68E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연도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E7918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권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C5DA0F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호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4B1CE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시작</w:t>
            </w:r>
          </w:p>
          <w:p w14:paraId="42A0D79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페이지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7C58A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주저자</w:t>
            </w:r>
          </w:p>
          <w:p w14:paraId="50620ED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공저자</w:t>
            </w:r>
          </w:p>
        </w:tc>
      </w:tr>
      <w:tr w:rsidR="00CF1562" w:rsidRPr="00CF1562" w14:paraId="350250D3" w14:textId="77777777" w:rsidTr="00CF1562">
        <w:trPr>
          <w:trHeight w:val="570"/>
        </w:trPr>
        <w:tc>
          <w:tcPr>
            <w:tcW w:w="5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E767A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81292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144D5A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E85886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98FCED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2BC752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8A699D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2F8D4D4F" w14:textId="77777777" w:rsidTr="00CF1562">
        <w:trPr>
          <w:trHeight w:val="570"/>
        </w:trPr>
        <w:tc>
          <w:tcPr>
            <w:tcW w:w="5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E38F9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092F2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63096B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6D1953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715B9E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D4ADC5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1B0B4D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F1562" w:rsidRPr="00CF1562" w14:paraId="5B7FC942" w14:textId="77777777" w:rsidTr="00CF1562">
        <w:trPr>
          <w:trHeight w:val="570"/>
        </w:trPr>
        <w:tc>
          <w:tcPr>
            <w:tcW w:w="5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DB9C5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09FB9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04BF7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32379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8C2D6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B7423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749B8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59E8F197" w14:textId="77777777" w:rsidTr="00CF1562">
        <w:trPr>
          <w:trHeight w:val="570"/>
        </w:trPr>
        <w:tc>
          <w:tcPr>
            <w:tcW w:w="5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58D7C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5B796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4CA15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D70A8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BBE19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CA4410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A1C3FF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2B59D0B5" w14:textId="77777777" w:rsidTr="00CF1562">
        <w:trPr>
          <w:trHeight w:val="570"/>
        </w:trPr>
        <w:tc>
          <w:tcPr>
            <w:tcW w:w="5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8913AF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C4F4A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EA302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45928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12D00F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C49DD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E78157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1562" w:rsidRPr="00CF1562" w14:paraId="4EDE9D9E" w14:textId="77777777" w:rsidTr="00CF1562">
        <w:trPr>
          <w:trHeight w:val="570"/>
        </w:trPr>
        <w:tc>
          <w:tcPr>
            <w:tcW w:w="5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A86B06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1E92A7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ED09D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9ED8E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F46D1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0ABEC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460946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D519269" w14:textId="77777777" w:rsidR="00CF1562" w:rsidRPr="00CF1562" w:rsidRDefault="00CF1562" w:rsidP="00CF1562">
      <w:pPr>
        <w:snapToGrid w:val="0"/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14:paraId="4D6AA215" w14:textId="77777777" w:rsidR="00CF1562" w:rsidRPr="00CF1562" w:rsidRDefault="00CF1562" w:rsidP="00CF1562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CF1562">
        <w:rPr>
          <w:rFonts w:ascii="바탕" w:eastAsia="바탕" w:hAnsi="굴림" w:cs="굴림"/>
          <w:b/>
          <w:bCs/>
          <w:color w:val="000000"/>
          <w:kern w:val="0"/>
          <w:sz w:val="22"/>
        </w:rPr>
        <w:t xml:space="preserve">8. </w:t>
      </w:r>
      <w:r w:rsidRPr="00CF1562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타 기관 지원여부</w:t>
      </w:r>
    </w:p>
    <w:p w14:paraId="0ED8D49A" w14:textId="77777777" w:rsidR="00CF1562" w:rsidRPr="00CF1562" w:rsidRDefault="00CF1562" w:rsidP="00CF1562">
      <w:pPr>
        <w:snapToGrid w:val="0"/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p w14:paraId="2F60CAAC" w14:textId="77777777" w:rsidR="00CF1562" w:rsidRPr="00CF1562" w:rsidRDefault="00CF1562" w:rsidP="00CF1562">
      <w:pPr>
        <w:snapToGrid w:val="0"/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7442"/>
      </w:tblGrid>
      <w:tr w:rsidR="00CF1562" w:rsidRPr="00CF1562" w14:paraId="7B0672AE" w14:textId="77777777" w:rsidTr="00CF1562">
        <w:trPr>
          <w:trHeight w:val="514"/>
        </w:trPr>
        <w:tc>
          <w:tcPr>
            <w:tcW w:w="2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4C0133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지원기관</w:t>
            </w: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D6DDC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지원범위</w:t>
            </w:r>
          </w:p>
        </w:tc>
      </w:tr>
      <w:tr w:rsidR="00CF1562" w:rsidRPr="00CF1562" w14:paraId="61DE041E" w14:textId="77777777" w:rsidTr="00CF1562">
        <w:trPr>
          <w:trHeight w:val="514"/>
        </w:trPr>
        <w:tc>
          <w:tcPr>
            <w:tcW w:w="2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6A6C2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C4FB00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</w:tr>
      <w:tr w:rsidR="00CF1562" w:rsidRPr="00CF1562" w14:paraId="43D8A306" w14:textId="77777777" w:rsidTr="00CF1562">
        <w:trPr>
          <w:trHeight w:val="514"/>
        </w:trPr>
        <w:tc>
          <w:tcPr>
            <w:tcW w:w="2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50D9ED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C52992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바탕" w:hAnsi="굴림" w:cs="굴림"/>
                <w:kern w:val="0"/>
                <w:sz w:val="24"/>
                <w:szCs w:val="24"/>
              </w:rPr>
            </w:pPr>
          </w:p>
        </w:tc>
      </w:tr>
      <w:tr w:rsidR="00CF1562" w:rsidRPr="00CF1562" w14:paraId="43484B83" w14:textId="77777777" w:rsidTr="00CF1562">
        <w:trPr>
          <w:trHeight w:val="514"/>
        </w:trPr>
        <w:tc>
          <w:tcPr>
            <w:tcW w:w="2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F306FA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5F90F1" w14:textId="77777777" w:rsidR="00CF1562" w:rsidRPr="00CF1562" w:rsidRDefault="00CF1562" w:rsidP="00CF1562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4785B1E3" w14:textId="77777777" w:rsidR="00CF1562" w:rsidRPr="00CF1562" w:rsidRDefault="00CF1562" w:rsidP="00CF1562">
      <w:pPr>
        <w:wordWrap/>
        <w:snapToGrid w:val="0"/>
        <w:spacing w:after="0" w:line="360" w:lineRule="auto"/>
        <w:jc w:val="center"/>
        <w:textAlignment w:val="baseline"/>
        <w:rPr>
          <w:rFonts w:ascii="바탕" w:eastAsia="바탕" w:hAnsi="굴림" w:cs="굴림"/>
          <w:color w:val="000000"/>
          <w:kern w:val="0"/>
          <w:sz w:val="10"/>
          <w:szCs w:val="10"/>
        </w:rPr>
      </w:pPr>
    </w:p>
    <w:p w14:paraId="6F062E60" w14:textId="77777777" w:rsidR="00CF1562" w:rsidRPr="00CF1562" w:rsidRDefault="00CF1562" w:rsidP="00CF1562">
      <w:pPr>
        <w:wordWrap/>
        <w:snapToGrid w:val="0"/>
        <w:spacing w:after="0" w:line="504" w:lineRule="auto"/>
        <w:jc w:val="center"/>
        <w:textAlignment w:val="baseline"/>
        <w:rPr>
          <w:rFonts w:ascii="바탕" w:eastAsia="바탕" w:hAnsi="굴림" w:cs="굴림"/>
          <w:color w:val="000000"/>
          <w:kern w:val="0"/>
          <w:sz w:val="22"/>
        </w:rPr>
      </w:pPr>
    </w:p>
    <w:p w14:paraId="5B2DFBB4" w14:textId="77777777" w:rsidR="00CF1562" w:rsidRPr="00CF1562" w:rsidRDefault="00CF1562" w:rsidP="00CF1562">
      <w:pPr>
        <w:wordWrap/>
        <w:snapToGrid w:val="0"/>
        <w:spacing w:after="0" w:line="504" w:lineRule="auto"/>
        <w:jc w:val="center"/>
        <w:textAlignment w:val="baseline"/>
        <w:rPr>
          <w:rFonts w:ascii="바탕" w:eastAsia="바탕" w:hAnsi="굴림" w:cs="굴림"/>
          <w:color w:val="000000"/>
          <w:kern w:val="0"/>
          <w:sz w:val="22"/>
        </w:rPr>
      </w:pPr>
    </w:p>
    <w:p w14:paraId="0E1E18B6" w14:textId="77777777" w:rsidR="00CF1562" w:rsidRPr="00CF1562" w:rsidRDefault="00CF1562" w:rsidP="00CF1562">
      <w:pPr>
        <w:wordWrap/>
        <w:snapToGrid w:val="0"/>
        <w:spacing w:after="0" w:line="504" w:lineRule="auto"/>
        <w:jc w:val="center"/>
        <w:textAlignment w:val="baseline"/>
        <w:rPr>
          <w:rFonts w:ascii="바탕" w:eastAsia="바탕" w:hAnsi="굴림" w:cs="굴림"/>
          <w:color w:val="000000"/>
          <w:kern w:val="0"/>
          <w:sz w:val="22"/>
        </w:rPr>
      </w:pPr>
    </w:p>
    <w:p w14:paraId="33A6BC4F" w14:textId="77777777" w:rsidR="00CF1562" w:rsidRPr="00CF1562" w:rsidRDefault="00CF1562" w:rsidP="00CF1562">
      <w:pPr>
        <w:snapToGrid w:val="0"/>
        <w:spacing w:after="0" w:line="50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30"/>
          <w:szCs w:val="30"/>
        </w:rPr>
      </w:pPr>
    </w:p>
    <w:p w14:paraId="1E92F366" w14:textId="77777777" w:rsidR="00CF1562" w:rsidRPr="00CF1562" w:rsidRDefault="00CF1562" w:rsidP="00CF1562">
      <w:pPr>
        <w:snapToGrid w:val="0"/>
        <w:spacing w:after="0" w:line="50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30"/>
          <w:szCs w:val="30"/>
        </w:rPr>
      </w:pPr>
    </w:p>
    <w:p w14:paraId="06905B96" w14:textId="77777777" w:rsidR="00CF1562" w:rsidRPr="00CF1562" w:rsidRDefault="00CF1562" w:rsidP="00CF1562">
      <w:pPr>
        <w:snapToGrid w:val="0"/>
        <w:spacing w:after="0" w:line="50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30"/>
          <w:szCs w:val="30"/>
        </w:rPr>
      </w:pPr>
    </w:p>
    <w:p w14:paraId="6B164090" w14:textId="77777777" w:rsidR="00CF1562" w:rsidRPr="00CF1562" w:rsidRDefault="00CF1562" w:rsidP="00CF1562">
      <w:pPr>
        <w:snapToGrid w:val="0"/>
        <w:spacing w:after="0" w:line="50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30"/>
          <w:szCs w:val="30"/>
        </w:rPr>
      </w:pPr>
    </w:p>
    <w:p w14:paraId="4FB7C18F" w14:textId="6F389281" w:rsidR="00CF1562" w:rsidRDefault="00CF1562" w:rsidP="00CF1562">
      <w:pPr>
        <w:snapToGrid w:val="0"/>
        <w:spacing w:after="0" w:line="50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30"/>
          <w:szCs w:val="30"/>
        </w:rPr>
      </w:pPr>
    </w:p>
    <w:p w14:paraId="68594C7B" w14:textId="77777777" w:rsidR="001D2B5D" w:rsidRPr="00CF1562" w:rsidRDefault="001D2B5D" w:rsidP="00CF1562">
      <w:pPr>
        <w:snapToGrid w:val="0"/>
        <w:spacing w:after="0" w:line="50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 w:val="30"/>
          <w:szCs w:val="30"/>
        </w:rPr>
      </w:pPr>
    </w:p>
    <w:p w14:paraId="57895E7E" w14:textId="77777777" w:rsidR="00CF1562" w:rsidRPr="00CF1562" w:rsidRDefault="00CF1562" w:rsidP="00CF1562">
      <w:pPr>
        <w:wordWrap/>
        <w:snapToGrid w:val="0"/>
        <w:spacing w:after="0" w:line="240" w:lineRule="auto"/>
        <w:jc w:val="left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lastRenderedPageBreak/>
        <w:t>9</w:t>
      </w:r>
      <w:r w:rsidRPr="00CF1562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1D2B5D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채점표</w:t>
      </w:r>
    </w:p>
    <w:tbl>
      <w:tblPr>
        <w:tblOverlap w:val="never"/>
        <w:tblW w:w="9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3"/>
        <w:gridCol w:w="1194"/>
        <w:gridCol w:w="1151"/>
      </w:tblGrid>
      <w:tr w:rsidR="00CF1562" w:rsidRPr="00CF1562" w14:paraId="2086329E" w14:textId="77777777" w:rsidTr="001D2B5D">
        <w:trPr>
          <w:trHeight w:val="391"/>
        </w:trPr>
        <w:tc>
          <w:tcPr>
            <w:tcW w:w="732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AF5E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912A8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기준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DB283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점수</w:t>
            </w:r>
          </w:p>
        </w:tc>
      </w:tr>
      <w:tr w:rsidR="00CF1562" w:rsidRPr="00CF1562" w14:paraId="4C44F2FF" w14:textId="77777777" w:rsidTr="001D2B5D">
        <w:trPr>
          <w:trHeight w:val="391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50A7DF" w14:textId="476C4924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학술대회 발표자 역할</w:t>
            </w:r>
            <w:r w:rsidR="00AD36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F1562" w:rsidRPr="00CF1562" w14:paraId="0FC02B2D" w14:textId="77777777" w:rsidTr="001D2B5D">
        <w:trPr>
          <w:trHeight w:val="358"/>
        </w:trPr>
        <w:tc>
          <w:tcPr>
            <w:tcW w:w="7323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B0A70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좌장</w:t>
            </w:r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C307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30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점</w:t>
            </w:r>
          </w:p>
        </w:tc>
        <w:tc>
          <w:tcPr>
            <w:tcW w:w="1149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B6360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57CD4009" w14:textId="77777777" w:rsidTr="001D2B5D">
        <w:trPr>
          <w:trHeight w:val="338"/>
        </w:trPr>
        <w:tc>
          <w:tcPr>
            <w:tcW w:w="732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513E5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초청 연자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(Keynote Speakers 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포함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14:paraId="27191B06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14:paraId="092E7F10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4BD13D6F" w14:textId="77777777" w:rsidTr="001D2B5D">
        <w:trPr>
          <w:trHeight w:val="328"/>
        </w:trPr>
        <w:tc>
          <w:tcPr>
            <w:tcW w:w="732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E6E16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자유연제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(Video 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포함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14:paraId="42723382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14:paraId="322EE343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474143C3" w14:textId="77777777" w:rsidTr="001D2B5D">
        <w:trPr>
          <w:trHeight w:val="334"/>
        </w:trPr>
        <w:tc>
          <w:tcPr>
            <w:tcW w:w="732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E98BA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Free Paper Presentation (Mini Oral)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14:paraId="57A5E366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14:paraId="12119301" w14:textId="77777777" w:rsidR="00CF1562" w:rsidRPr="00CF1562" w:rsidRDefault="00CF1562" w:rsidP="00CF1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3E918E9E" w14:textId="77777777" w:rsidTr="001D2B5D">
        <w:trPr>
          <w:trHeight w:val="327"/>
        </w:trPr>
        <w:tc>
          <w:tcPr>
            <w:tcW w:w="732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164BC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포스터 발표</w:t>
            </w:r>
          </w:p>
        </w:tc>
        <w:tc>
          <w:tcPr>
            <w:tcW w:w="119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2526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25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점</w:t>
            </w:r>
          </w:p>
        </w:tc>
        <w:tc>
          <w:tcPr>
            <w:tcW w:w="114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0AFB5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7773CC32" w14:textId="77777777" w:rsidTr="001D2B5D">
        <w:trPr>
          <w:trHeight w:val="203"/>
        </w:trPr>
        <w:tc>
          <w:tcPr>
            <w:tcW w:w="7323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91165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E-Poster / E-Video Presentation</w:t>
            </w:r>
            <w:bookmarkStart w:id="0" w:name="_GoBack"/>
            <w:bookmarkEnd w:id="0"/>
          </w:p>
          <w:p w14:paraId="69BD5343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(E-Poster/E-Video Presentation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만 있는 경우에는 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“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포스터 발표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”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에 준함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0300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20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점</w:t>
            </w:r>
          </w:p>
        </w:tc>
        <w:tc>
          <w:tcPr>
            <w:tcW w:w="114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FF5C2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70D8AC8F" w14:textId="77777777" w:rsidTr="001D2B5D">
        <w:trPr>
          <w:trHeight w:val="391"/>
        </w:trPr>
        <w:tc>
          <w:tcPr>
            <w:tcW w:w="73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D8743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Sub Total (1)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EADACC" w14:textId="37C1C01B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__________</w:t>
            </w:r>
            <w:proofErr w:type="gramStart"/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_</w:t>
            </w:r>
            <w:r w:rsidR="00272A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72AB2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proofErr w:type="gramEnd"/>
            <w:r w:rsidR="00272AB2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30</w:t>
            </w:r>
            <w:r w:rsidR="00272A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점</w:t>
            </w:r>
          </w:p>
        </w:tc>
      </w:tr>
      <w:tr w:rsidR="00CF1562" w:rsidRPr="00CF1562" w14:paraId="737A6029" w14:textId="77777777" w:rsidTr="001D2B5D">
        <w:trPr>
          <w:trHeight w:val="391"/>
        </w:trPr>
        <w:tc>
          <w:tcPr>
            <w:tcW w:w="96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0CBE1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학회 기여도</w:t>
            </w:r>
          </w:p>
        </w:tc>
      </w:tr>
      <w:tr w:rsidR="00CF1562" w:rsidRPr="00CF1562" w14:paraId="19577410" w14:textId="77777777" w:rsidTr="001D2B5D">
        <w:trPr>
          <w:trHeight w:val="355"/>
        </w:trPr>
        <w:tc>
          <w:tcPr>
            <w:tcW w:w="7323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7F48A" w14:textId="7201C581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현직 임원진</w:t>
            </w:r>
            <w:r w:rsidR="00CC6E0B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(회장,</w:t>
            </w:r>
            <w:r w:rsidR="00CC6E0B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C6E0B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이사장,</w:t>
            </w:r>
            <w:r w:rsidR="00CC6E0B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C6E0B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차기회장,</w:t>
            </w:r>
            <w:r w:rsidR="00CC6E0B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C6E0B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차기이사장,</w:t>
            </w:r>
            <w:r w:rsidR="00CC6E0B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C6E0B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이사진)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FD1E7C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20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점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7586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730C87C2" w14:textId="77777777" w:rsidTr="001D2B5D">
        <w:trPr>
          <w:trHeight w:val="355"/>
        </w:trPr>
        <w:tc>
          <w:tcPr>
            <w:tcW w:w="732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C3AF7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자문위원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/ 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구</w:t>
            </w:r>
            <w:proofErr w:type="gramEnd"/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임원진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/ 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현직 위원</w:t>
            </w:r>
          </w:p>
        </w:tc>
        <w:tc>
          <w:tcPr>
            <w:tcW w:w="119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EF59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10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점</w:t>
            </w:r>
          </w:p>
        </w:tc>
        <w:tc>
          <w:tcPr>
            <w:tcW w:w="114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F7B5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30F519DD" w14:textId="77777777" w:rsidTr="001D2B5D">
        <w:trPr>
          <w:trHeight w:val="355"/>
        </w:trPr>
        <w:tc>
          <w:tcPr>
            <w:tcW w:w="732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C109AC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최근 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년간 본 학회 학술대회에서 연자 혹은 패널로 참여한 회원</w:t>
            </w:r>
          </w:p>
        </w:tc>
        <w:tc>
          <w:tcPr>
            <w:tcW w:w="119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CF06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2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점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/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회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(10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점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FDFAF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4C1B2276" w14:textId="77777777" w:rsidTr="001D2B5D">
        <w:trPr>
          <w:trHeight w:val="355"/>
        </w:trPr>
        <w:tc>
          <w:tcPr>
            <w:tcW w:w="732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EE033C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최근 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년간 본 학회 학술대회에서 주저자로 초록을 발표한 회원</w:t>
            </w:r>
          </w:p>
        </w:tc>
        <w:tc>
          <w:tcPr>
            <w:tcW w:w="119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EE75E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2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점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/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회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(10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점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EE16F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086EF72F" w14:textId="77777777" w:rsidTr="001D2B5D">
        <w:trPr>
          <w:trHeight w:val="355"/>
        </w:trPr>
        <w:tc>
          <w:tcPr>
            <w:tcW w:w="7323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5D91D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최근 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년간 본 학회 학술대회 참가 횟수 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춘계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추계</w:t>
            </w: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, ISTS)</w:t>
            </w:r>
          </w:p>
        </w:tc>
        <w:tc>
          <w:tcPr>
            <w:tcW w:w="119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71BF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2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점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/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회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(10</w:t>
            </w:r>
            <w:r w:rsidRPr="00CF1562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16"/>
                <w:szCs w:val="16"/>
              </w:rPr>
              <w:t>점</w:t>
            </w:r>
            <w:r w:rsidRPr="00CF1562">
              <w:rPr>
                <w:rFonts w:ascii="바탕" w:eastAsia="바탕" w:hAnsi="굴림" w:cs="굴림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93BF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76422826" w14:textId="77777777" w:rsidTr="001D2B5D">
        <w:trPr>
          <w:trHeight w:val="391"/>
        </w:trPr>
        <w:tc>
          <w:tcPr>
            <w:tcW w:w="73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D883D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Sub Total (2)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04E8C" w14:textId="0BB7A744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__________</w:t>
            </w:r>
            <w:proofErr w:type="gramStart"/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_</w:t>
            </w:r>
            <w:r w:rsidR="00272A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72AB2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proofErr w:type="gramEnd"/>
            <w:r w:rsidR="00272AB2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320412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272AB2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272A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점</w:t>
            </w:r>
          </w:p>
        </w:tc>
      </w:tr>
      <w:tr w:rsidR="00CF1562" w:rsidRPr="00CF1562" w14:paraId="3E812A22" w14:textId="77777777" w:rsidTr="001D2B5D">
        <w:trPr>
          <w:trHeight w:val="391"/>
        </w:trPr>
        <w:tc>
          <w:tcPr>
            <w:tcW w:w="96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B2B18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proofErr w:type="spellStart"/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한국간담췌외과학회지</w:t>
            </w:r>
            <w:proofErr w:type="spellEnd"/>
            <w:r w:rsidRPr="00CF15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논문 게재 및 투고 점수</w:t>
            </w:r>
          </w:p>
        </w:tc>
      </w:tr>
      <w:tr w:rsidR="00CF1562" w:rsidRPr="00CF1562" w14:paraId="753AFE58" w14:textId="77777777" w:rsidTr="001D2B5D">
        <w:trPr>
          <w:trHeight w:val="391"/>
        </w:trPr>
        <w:tc>
          <w:tcPr>
            <w:tcW w:w="7323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A4233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spacing w:val="-14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최근 </w:t>
            </w:r>
            <w:r w:rsidRPr="00CF1562">
              <w:rPr>
                <w:rFonts w:ascii="바탕" w:eastAsia="바탕" w:hAnsi="굴림" w:cs="굴림"/>
                <w:color w:val="000000"/>
                <w:spacing w:val="-14"/>
                <w:kern w:val="0"/>
                <w:sz w:val="18"/>
                <w:szCs w:val="18"/>
              </w:rPr>
              <w:t>2</w:t>
            </w:r>
            <w:r w:rsidRPr="00CF1562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18"/>
                <w:szCs w:val="18"/>
              </w:rPr>
              <w:t>년간 주저자</w:t>
            </w:r>
            <w:r w:rsidRPr="00CF1562">
              <w:rPr>
                <w:rFonts w:ascii="바탕" w:eastAsia="바탕" w:hAnsi="굴림" w:cs="굴림"/>
                <w:color w:val="000000"/>
                <w:spacing w:val="-14"/>
                <w:kern w:val="0"/>
                <w:sz w:val="18"/>
                <w:szCs w:val="18"/>
              </w:rPr>
              <w:t>(</w:t>
            </w:r>
            <w:r w:rsidRPr="00CF1562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18"/>
                <w:szCs w:val="18"/>
              </w:rPr>
              <w:t>제</w:t>
            </w:r>
            <w:r w:rsidRPr="00CF1562">
              <w:rPr>
                <w:rFonts w:ascii="바탕" w:eastAsia="바탕" w:hAnsi="굴림" w:cs="굴림"/>
                <w:color w:val="000000"/>
                <w:spacing w:val="-14"/>
                <w:kern w:val="0"/>
                <w:sz w:val="18"/>
                <w:szCs w:val="18"/>
              </w:rPr>
              <w:t>1</w:t>
            </w:r>
            <w:r w:rsidRPr="00CF1562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18"/>
                <w:szCs w:val="18"/>
              </w:rPr>
              <w:t>저자</w:t>
            </w:r>
            <w:r w:rsidRPr="00CF1562">
              <w:rPr>
                <w:rFonts w:ascii="바탕" w:eastAsia="바탕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, </w:t>
            </w:r>
            <w:r w:rsidRPr="00CF1562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18"/>
                <w:szCs w:val="18"/>
              </w:rPr>
              <w:t>교신저자</w:t>
            </w:r>
            <w:r w:rsidRPr="00CF1562">
              <w:rPr>
                <w:rFonts w:ascii="바탕" w:eastAsia="바탕" w:hAnsi="굴림" w:cs="굴림"/>
                <w:color w:val="000000"/>
                <w:spacing w:val="-14"/>
                <w:kern w:val="0"/>
                <w:sz w:val="18"/>
                <w:szCs w:val="18"/>
              </w:rPr>
              <w:t>)</w:t>
            </w:r>
            <w:r w:rsidRPr="00CF1562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로 </w:t>
            </w:r>
            <w:proofErr w:type="spellStart"/>
            <w:r w:rsidRPr="00CF1562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18"/>
                <w:szCs w:val="18"/>
              </w:rPr>
              <w:t>한국간담췌외과학회지에</w:t>
            </w:r>
            <w:proofErr w:type="spellEnd"/>
            <w:r w:rsidRPr="00CF1562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논문을 게재한 회원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A9549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10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점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E0DFA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7D7471C9" w14:textId="77777777" w:rsidTr="001D2B5D">
        <w:trPr>
          <w:trHeight w:val="391"/>
        </w:trPr>
        <w:tc>
          <w:tcPr>
            <w:tcW w:w="732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C5D97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최근 </w:t>
            </w:r>
            <w:r w:rsidRPr="00CF1562">
              <w:rPr>
                <w:rFonts w:ascii="바탕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2</w:t>
            </w:r>
            <w:r w:rsidRPr="00CF1562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년간 주저자로 </w:t>
            </w:r>
            <w:proofErr w:type="spellStart"/>
            <w:r w:rsidRPr="00CF1562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18"/>
                <w:szCs w:val="18"/>
              </w:rPr>
              <w:t>한국간담췌외과학회에</w:t>
            </w:r>
            <w:proofErr w:type="spellEnd"/>
            <w:r w:rsidRPr="00CF1562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 논문을 투고 후 게재 승인이 되지 않은 회원</w:t>
            </w:r>
          </w:p>
        </w:tc>
        <w:tc>
          <w:tcPr>
            <w:tcW w:w="119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F7226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  <w:t>5</w:t>
            </w:r>
            <w:r w:rsidRPr="00CF15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점</w:t>
            </w:r>
          </w:p>
        </w:tc>
        <w:tc>
          <w:tcPr>
            <w:tcW w:w="114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B053B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12F37253" w14:textId="77777777" w:rsidTr="001D2B5D">
        <w:trPr>
          <w:trHeight w:val="443"/>
        </w:trPr>
        <w:tc>
          <w:tcPr>
            <w:tcW w:w="7323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E258D" w14:textId="77777777" w:rsidR="00CF1562" w:rsidRPr="00CF1562" w:rsidRDefault="00CF1562" w:rsidP="00CF1562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최근 </w:t>
            </w:r>
            <w:r w:rsidRPr="00CF1562">
              <w:rPr>
                <w:rFonts w:ascii="바탕" w:eastAsia="바탕" w:hAnsi="굴림" w:cs="굴림"/>
                <w:color w:val="000000"/>
                <w:spacing w:val="-12"/>
                <w:kern w:val="0"/>
                <w:sz w:val="18"/>
                <w:szCs w:val="18"/>
              </w:rPr>
              <w:t>2</w:t>
            </w:r>
            <w:r w:rsidRPr="00CF1562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18"/>
                <w:szCs w:val="18"/>
              </w:rPr>
              <w:t>년간 주저자로</w:t>
            </w:r>
            <w:r w:rsidRPr="00CF1562">
              <w:rPr>
                <w:rFonts w:ascii="바탕" w:eastAsia="바탕" w:hAnsi="굴림" w:cs="굴림"/>
                <w:color w:val="000000"/>
                <w:spacing w:val="-12"/>
                <w:kern w:val="0"/>
                <w:sz w:val="18"/>
                <w:szCs w:val="18"/>
              </w:rPr>
              <w:t>SCI(E)</w:t>
            </w:r>
            <w:r w:rsidRPr="00CF1562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급 저널에 </w:t>
            </w:r>
            <w:proofErr w:type="spellStart"/>
            <w:r w:rsidRPr="00CF1562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18"/>
                <w:szCs w:val="18"/>
              </w:rPr>
              <w:t>한국간담췌외과학회지</w:t>
            </w:r>
            <w:proofErr w:type="spellEnd"/>
            <w:r w:rsidRPr="00CF1562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논문을 인용한 회원</w:t>
            </w:r>
          </w:p>
        </w:tc>
        <w:tc>
          <w:tcPr>
            <w:tcW w:w="119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3840A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6"/>
                <w:kern w:val="0"/>
                <w:sz w:val="16"/>
                <w:szCs w:val="16"/>
              </w:rPr>
            </w:pPr>
            <w:r w:rsidRPr="00CF1562">
              <w:rPr>
                <w:rFonts w:ascii="바탕" w:eastAsia="바탕" w:hAnsi="굴림" w:cs="굴림"/>
                <w:color w:val="000000"/>
                <w:spacing w:val="-20"/>
                <w:kern w:val="0"/>
                <w:sz w:val="16"/>
                <w:szCs w:val="16"/>
              </w:rPr>
              <w:t>10</w:t>
            </w:r>
            <w:r w:rsidRPr="00CF1562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6"/>
                <w:szCs w:val="16"/>
              </w:rPr>
              <w:t xml:space="preserve">점 </w:t>
            </w:r>
            <w:r w:rsidRPr="00CF1562">
              <w:rPr>
                <w:rFonts w:ascii="바탕" w:eastAsia="바탕" w:hAnsi="굴림" w:cs="굴림"/>
                <w:color w:val="000000"/>
                <w:spacing w:val="-26"/>
                <w:kern w:val="0"/>
                <w:sz w:val="16"/>
                <w:szCs w:val="16"/>
              </w:rPr>
              <w:t>(5</w:t>
            </w:r>
            <w:r w:rsidRPr="00CF1562">
              <w:rPr>
                <w:rFonts w:ascii="바탕" w:eastAsia="바탕" w:hAnsi="바탕" w:cs="굴림" w:hint="eastAsia"/>
                <w:color w:val="000000"/>
                <w:spacing w:val="-26"/>
                <w:kern w:val="0"/>
                <w:sz w:val="16"/>
                <w:szCs w:val="16"/>
              </w:rPr>
              <w:t>점</w:t>
            </w:r>
            <w:r w:rsidRPr="00CF1562">
              <w:rPr>
                <w:rFonts w:ascii="바탕" w:eastAsia="바탕" w:hAnsi="굴림" w:cs="굴림"/>
                <w:color w:val="000000"/>
                <w:spacing w:val="-26"/>
                <w:kern w:val="0"/>
                <w:sz w:val="16"/>
                <w:szCs w:val="16"/>
              </w:rPr>
              <w:t>/</w:t>
            </w:r>
            <w:r w:rsidRPr="00CF1562">
              <w:rPr>
                <w:rFonts w:ascii="바탕" w:eastAsia="바탕" w:hAnsi="바탕" w:cs="굴림" w:hint="eastAsia"/>
                <w:color w:val="000000"/>
                <w:spacing w:val="-26"/>
                <w:kern w:val="0"/>
                <w:sz w:val="16"/>
                <w:szCs w:val="16"/>
              </w:rPr>
              <w:t>인용횟수</w:t>
            </w:r>
            <w:r w:rsidRPr="00CF1562">
              <w:rPr>
                <w:rFonts w:ascii="바탕" w:eastAsia="바탕" w:hAnsi="굴림" w:cs="굴림"/>
                <w:color w:val="000000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D4A2D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1562" w:rsidRPr="00CF1562" w14:paraId="07A73940" w14:textId="77777777" w:rsidTr="001D2B5D">
        <w:trPr>
          <w:trHeight w:val="391"/>
        </w:trPr>
        <w:tc>
          <w:tcPr>
            <w:tcW w:w="732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582B1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Sub Total (3)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37E0A" w14:textId="6997B0AD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__________</w:t>
            </w:r>
            <w:proofErr w:type="gramStart"/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_</w:t>
            </w:r>
            <w:r w:rsidR="00272AB2">
              <w:rPr>
                <w:rFonts w:ascii="바탕" w:eastAsia="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72AB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proofErr w:type="gramEnd"/>
            <w:r w:rsidR="00272AB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  <w:r w:rsidR="00272AB2">
              <w:rPr>
                <w:rFonts w:ascii="바탕" w:eastAsia="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점</w:t>
            </w:r>
          </w:p>
        </w:tc>
      </w:tr>
      <w:tr w:rsidR="00CF1562" w:rsidRPr="00CF1562" w14:paraId="184E26B8" w14:textId="77777777" w:rsidTr="001D2B5D">
        <w:trPr>
          <w:trHeight w:val="391"/>
        </w:trPr>
        <w:tc>
          <w:tcPr>
            <w:tcW w:w="732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C0A24" w14:textId="77777777" w:rsidR="00CF1562" w:rsidRPr="00CF1562" w:rsidRDefault="00CF1562" w:rsidP="00CF1562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Total (1+2+3)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DE244" w14:textId="3AA2AA6B" w:rsidR="00CF1562" w:rsidRPr="00CF1562" w:rsidRDefault="00CF1562" w:rsidP="00CF15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F156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___________</w:t>
            </w:r>
            <w:r w:rsidR="00272AB2">
              <w:rPr>
                <w:rFonts w:ascii="바탕" w:eastAsia="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="00272AB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32041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272AB2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272AB2">
              <w:rPr>
                <w:rFonts w:ascii="바탕" w:eastAsia="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점</w:t>
            </w:r>
          </w:p>
        </w:tc>
      </w:tr>
    </w:tbl>
    <w:p w14:paraId="0930166C" w14:textId="77777777" w:rsidR="00CF1562" w:rsidRPr="00CF1562" w:rsidRDefault="00CF1562" w:rsidP="00CF1562">
      <w:pPr>
        <w:tabs>
          <w:tab w:val="left" w:pos="8640"/>
        </w:tabs>
        <w:snapToGrid w:val="0"/>
        <w:spacing w:after="0" w:line="384" w:lineRule="auto"/>
        <w:ind w:left="100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  <w:r>
        <w:rPr>
          <w:rFonts w:ascii="바탕" w:eastAsia="바탕" w:hAnsi="굴림" w:cs="굴림"/>
          <w:b/>
          <w:bCs/>
          <w:color w:val="000000"/>
          <w:kern w:val="0"/>
          <w:szCs w:val="20"/>
        </w:rPr>
        <w:tab/>
      </w:r>
    </w:p>
    <w:p w14:paraId="14D8DBD8" w14:textId="77777777" w:rsidR="00CF1562" w:rsidRPr="00CF1562" w:rsidRDefault="00CF1562" w:rsidP="00CF1562">
      <w:pPr>
        <w:snapToGrid w:val="0"/>
        <w:spacing w:after="0" w:line="384" w:lineRule="auto"/>
        <w:ind w:left="1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CF1562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4. </w:t>
      </w:r>
      <w:proofErr w:type="spellStart"/>
      <w:r w:rsidRPr="00CF1562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동점자</w:t>
      </w:r>
      <w:proofErr w:type="spellEnd"/>
      <w:r w:rsidRPr="00CF1562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구분 기준</w:t>
      </w:r>
    </w:p>
    <w:p w14:paraId="5E76A032" w14:textId="77777777" w:rsidR="00CF1562" w:rsidRPr="00CF1562" w:rsidRDefault="00CF1562" w:rsidP="00CF1562">
      <w:pPr>
        <w:snapToGrid w:val="0"/>
        <w:spacing w:after="0" w:line="384" w:lineRule="auto"/>
        <w:ind w:left="1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F1562">
        <w:rPr>
          <w:rFonts w:ascii="바탕" w:eastAsia="바탕" w:hAnsi="바탕" w:cs="굴림" w:hint="eastAsia"/>
          <w:color w:val="000000"/>
          <w:kern w:val="0"/>
          <w:szCs w:val="20"/>
        </w:rPr>
        <w:t>● 발표 초록 개수로 추가 배점</w:t>
      </w:r>
    </w:p>
    <w:p w14:paraId="07EC76E2" w14:textId="77777777" w:rsidR="00CF1562" w:rsidRPr="00CF1562" w:rsidRDefault="00CF1562" w:rsidP="00CF1562">
      <w:pPr>
        <w:snapToGrid w:val="0"/>
        <w:spacing w:after="0" w:line="384" w:lineRule="auto"/>
        <w:ind w:left="100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14:paraId="159971FA" w14:textId="77777777" w:rsidR="00CF1562" w:rsidRPr="00CF1562" w:rsidRDefault="00CF1562" w:rsidP="00CF1562">
      <w:pPr>
        <w:wordWrap/>
        <w:snapToGrid w:val="0"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CF1562">
        <w:rPr>
          <w:rFonts w:ascii="바탕" w:eastAsia="바탕" w:hAnsi="바탕" w:cs="굴림" w:hint="eastAsia"/>
          <w:color w:val="000000"/>
          <w:kern w:val="0"/>
          <w:sz w:val="22"/>
        </w:rPr>
        <w:t>위와 같이 해외학회 참가 경비 지원을 신청합니다</w:t>
      </w:r>
      <w:r w:rsidRPr="00CF1562">
        <w:rPr>
          <w:rFonts w:ascii="바탕" w:eastAsia="바탕" w:hAnsi="굴림" w:cs="굴림"/>
          <w:color w:val="000000"/>
          <w:kern w:val="0"/>
          <w:sz w:val="22"/>
        </w:rPr>
        <w:t xml:space="preserve">. </w:t>
      </w:r>
    </w:p>
    <w:p w14:paraId="3AB64E4D" w14:textId="0E3F8D2D" w:rsidR="00CF1562" w:rsidRPr="00CF1562" w:rsidRDefault="00CF1562" w:rsidP="00CF1562">
      <w:pPr>
        <w:wordWrap/>
        <w:snapToGrid w:val="0"/>
        <w:spacing w:after="0" w:line="50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CF1562">
        <w:rPr>
          <w:rFonts w:ascii="바탕" w:eastAsia="바탕" w:hAnsi="굴림" w:cs="굴림"/>
          <w:color w:val="000000"/>
          <w:kern w:val="0"/>
          <w:sz w:val="22"/>
        </w:rPr>
        <w:t>201</w:t>
      </w:r>
      <w:r w:rsidR="00CC6E0B">
        <w:rPr>
          <w:rFonts w:ascii="바탕" w:eastAsia="바탕" w:hAnsi="굴림" w:cs="굴림"/>
          <w:color w:val="000000"/>
          <w:kern w:val="0"/>
          <w:sz w:val="22"/>
        </w:rPr>
        <w:t>9</w:t>
      </w:r>
      <w:r w:rsidRPr="00CF1562">
        <w:rPr>
          <w:rFonts w:ascii="바탕" w:eastAsia="바탕" w:hAnsi="굴림" w:cs="굴림"/>
          <w:color w:val="000000"/>
          <w:kern w:val="0"/>
          <w:sz w:val="22"/>
        </w:rPr>
        <w:t xml:space="preserve"> </w:t>
      </w:r>
      <w:r w:rsidRPr="00CF1562">
        <w:rPr>
          <w:rFonts w:ascii="바탕" w:eastAsia="바탕" w:hAnsi="바탕" w:cs="굴림" w:hint="eastAsia"/>
          <w:color w:val="000000"/>
          <w:kern w:val="0"/>
          <w:sz w:val="22"/>
        </w:rPr>
        <w:t>년</w:t>
      </w:r>
      <w:r w:rsidR="00AD369C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="00AD369C">
        <w:rPr>
          <w:rFonts w:ascii="바탕" w:eastAsia="바탕" w:hAnsi="바탕" w:cs="굴림"/>
          <w:color w:val="000000"/>
          <w:kern w:val="0"/>
          <w:sz w:val="22"/>
        </w:rPr>
        <w:t xml:space="preserve">   </w:t>
      </w:r>
      <w:r w:rsidRPr="00CF1562">
        <w:rPr>
          <w:rFonts w:ascii="바탕" w:eastAsia="바탕" w:hAnsi="바탕" w:cs="굴림" w:hint="eastAsia"/>
          <w:color w:val="000000"/>
          <w:kern w:val="0"/>
          <w:sz w:val="22"/>
        </w:rPr>
        <w:t xml:space="preserve"> 월</w:t>
      </w:r>
      <w:r w:rsidR="00AD369C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="00AD369C">
        <w:rPr>
          <w:rFonts w:ascii="바탕" w:eastAsia="바탕" w:hAnsi="바탕" w:cs="굴림"/>
          <w:color w:val="000000"/>
          <w:kern w:val="0"/>
          <w:sz w:val="22"/>
        </w:rPr>
        <w:t xml:space="preserve">    </w:t>
      </w:r>
      <w:r w:rsidRPr="00CF1562">
        <w:rPr>
          <w:rFonts w:ascii="바탕" w:eastAsia="바탕" w:hAnsi="바탕" w:cs="굴림" w:hint="eastAsia"/>
          <w:color w:val="000000"/>
          <w:kern w:val="0"/>
          <w:sz w:val="22"/>
        </w:rPr>
        <w:t xml:space="preserve"> 일</w:t>
      </w:r>
    </w:p>
    <w:p w14:paraId="7EE6A893" w14:textId="77777777" w:rsidR="00CF1562" w:rsidRPr="00CF1562" w:rsidRDefault="00CF1562" w:rsidP="00CF1562">
      <w:pPr>
        <w:wordWrap/>
        <w:snapToGrid w:val="0"/>
        <w:spacing w:after="0" w:line="50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CF1562">
        <w:rPr>
          <w:rFonts w:ascii="바탕" w:eastAsia="바탕" w:hAnsi="바탕" w:cs="굴림" w:hint="eastAsia"/>
          <w:color w:val="000000"/>
          <w:kern w:val="0"/>
          <w:sz w:val="22"/>
        </w:rPr>
        <w:t xml:space="preserve">신청인 </w:t>
      </w:r>
    </w:p>
    <w:p w14:paraId="71DE0FFA" w14:textId="77777777" w:rsidR="00CF1562" w:rsidRPr="00853C57" w:rsidRDefault="00CF1562" w:rsidP="00853C57">
      <w:pPr>
        <w:wordWrap/>
        <w:snapToGrid w:val="0"/>
        <w:spacing w:after="0" w:line="50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r w:rsidRPr="00CF1562">
        <w:rPr>
          <w:rFonts w:ascii="HY견명조" w:eastAsia="HY견명조" w:hAnsi="굴림" w:cs="굴림" w:hint="eastAsia"/>
          <w:b/>
          <w:bCs/>
          <w:color w:val="000000"/>
          <w:kern w:val="0"/>
          <w:sz w:val="30"/>
          <w:szCs w:val="30"/>
        </w:rPr>
        <w:t xml:space="preserve">한국간담췌외과학회 </w:t>
      </w:r>
      <w:r w:rsidR="00853C57">
        <w:rPr>
          <w:rFonts w:ascii="HY견명조" w:eastAsia="HY견명조" w:hAnsi="굴림" w:cs="굴림" w:hint="eastAsia"/>
          <w:b/>
          <w:bCs/>
          <w:color w:val="000000"/>
          <w:kern w:val="0"/>
          <w:sz w:val="30"/>
          <w:szCs w:val="30"/>
        </w:rPr>
        <w:t>귀중</w:t>
      </w:r>
    </w:p>
    <w:sectPr w:rsidR="00CF1562" w:rsidRPr="00853C57" w:rsidSect="00CF1562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7D02" w14:textId="77777777" w:rsidR="004D2225" w:rsidRDefault="004D2225" w:rsidP="00320412">
      <w:pPr>
        <w:spacing w:after="0" w:line="240" w:lineRule="auto"/>
      </w:pPr>
      <w:r>
        <w:separator/>
      </w:r>
    </w:p>
  </w:endnote>
  <w:endnote w:type="continuationSeparator" w:id="0">
    <w:p w14:paraId="6A56BF8C" w14:textId="77777777" w:rsidR="004D2225" w:rsidRDefault="004D2225" w:rsidP="0032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71F9" w14:textId="77777777" w:rsidR="004D2225" w:rsidRDefault="004D2225" w:rsidP="00320412">
      <w:pPr>
        <w:spacing w:after="0" w:line="240" w:lineRule="auto"/>
      </w:pPr>
      <w:r>
        <w:separator/>
      </w:r>
    </w:p>
  </w:footnote>
  <w:footnote w:type="continuationSeparator" w:id="0">
    <w:p w14:paraId="4DD3E6A7" w14:textId="77777777" w:rsidR="004D2225" w:rsidRDefault="004D2225" w:rsidP="00320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62"/>
    <w:rsid w:val="001D2B5D"/>
    <w:rsid w:val="00272AB2"/>
    <w:rsid w:val="00320412"/>
    <w:rsid w:val="004D2225"/>
    <w:rsid w:val="00516E03"/>
    <w:rsid w:val="00853C57"/>
    <w:rsid w:val="00AD369C"/>
    <w:rsid w:val="00CC36C9"/>
    <w:rsid w:val="00CC6E0B"/>
    <w:rsid w:val="00CF1562"/>
    <w:rsid w:val="00E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94E1B"/>
  <w15:chartTrackingRefBased/>
  <w15:docId w15:val="{DE739C37-2865-435B-BC5F-43C6D024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156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F1562"/>
    <w:pPr>
      <w:snapToGrid w:val="0"/>
      <w:spacing w:after="100" w:line="276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204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20412"/>
  </w:style>
  <w:style w:type="paragraph" w:styleId="a5">
    <w:name w:val="footer"/>
    <w:basedOn w:val="a"/>
    <w:link w:val="Char0"/>
    <w:uiPriority w:val="99"/>
    <w:unhideWhenUsed/>
    <w:rsid w:val="00320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2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한국간담췌외과학회</cp:lastModifiedBy>
  <cp:revision>6</cp:revision>
  <dcterms:created xsi:type="dcterms:W3CDTF">2018-04-30T02:37:00Z</dcterms:created>
  <dcterms:modified xsi:type="dcterms:W3CDTF">2019-06-12T05:24:00Z</dcterms:modified>
</cp:coreProperties>
</file>